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VAS „LATVIJAS VALSTS CEĻI”</w:t>
      </w:r>
    </w:p>
    <w:p w:rsidR="00A84AC3" w:rsidRDefault="00A84AC3" w:rsidP="00A84AC3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A84AC3" w:rsidTr="00C079E1">
        <w:tc>
          <w:tcPr>
            <w:tcW w:w="9189" w:type="dxa"/>
            <w:gridSpan w:val="4"/>
            <w:hideMark/>
          </w:tcPr>
          <w:p w:rsidR="00A84AC3" w:rsidRDefault="00A84AC3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A84AC3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AC3" w:rsidRDefault="00A84AC3" w:rsidP="00C079E1"/>
        </w:tc>
      </w:tr>
      <w:tr w:rsidR="00A84AC3" w:rsidTr="00C079E1">
        <w:tc>
          <w:tcPr>
            <w:tcW w:w="2628" w:type="dxa"/>
            <w:gridSpan w:val="2"/>
            <w:hideMark/>
          </w:tcPr>
          <w:p w:rsidR="00A84AC3" w:rsidRPr="00FB61A2" w:rsidRDefault="00A84AC3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AC3" w:rsidRDefault="00A84AC3" w:rsidP="00C079E1"/>
        </w:tc>
      </w:tr>
      <w:tr w:rsidR="00A84AC3" w:rsidTr="00C079E1">
        <w:tc>
          <w:tcPr>
            <w:tcW w:w="4248" w:type="dxa"/>
            <w:gridSpan w:val="3"/>
            <w:hideMark/>
          </w:tcPr>
          <w:p w:rsidR="00A84AC3" w:rsidRDefault="00A84AC3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AC3" w:rsidRDefault="00A84AC3" w:rsidP="00C079E1"/>
        </w:tc>
      </w:tr>
      <w:tr w:rsidR="00A84AC3" w:rsidTr="00C079E1">
        <w:tc>
          <w:tcPr>
            <w:tcW w:w="1098" w:type="dxa"/>
            <w:hideMark/>
          </w:tcPr>
          <w:p w:rsidR="00A84AC3" w:rsidRDefault="00A84AC3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AC3" w:rsidRDefault="00A84AC3" w:rsidP="00C079E1"/>
        </w:tc>
      </w:tr>
      <w:tr w:rsidR="00A84AC3" w:rsidTr="00C079E1">
        <w:tc>
          <w:tcPr>
            <w:tcW w:w="1098" w:type="dxa"/>
            <w:hideMark/>
          </w:tcPr>
          <w:p w:rsidR="00A84AC3" w:rsidRDefault="00A84AC3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AC3" w:rsidRDefault="00A84AC3" w:rsidP="00C079E1"/>
        </w:tc>
      </w:tr>
      <w:tr w:rsidR="00A84AC3" w:rsidTr="00C079E1">
        <w:tc>
          <w:tcPr>
            <w:tcW w:w="1098" w:type="dxa"/>
            <w:hideMark/>
          </w:tcPr>
          <w:p w:rsidR="00A84AC3" w:rsidRDefault="00A84AC3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AC3" w:rsidRDefault="00A84AC3" w:rsidP="00C079E1"/>
        </w:tc>
      </w:tr>
    </w:tbl>
    <w:p w:rsidR="00A84AC3" w:rsidRDefault="00A84AC3" w:rsidP="00A84AC3">
      <w:pPr>
        <w:jc w:val="center"/>
        <w:rPr>
          <w:b/>
          <w:caps/>
        </w:rPr>
      </w:pPr>
    </w:p>
    <w:p w:rsidR="00EC3F28" w:rsidRDefault="00EC3F28" w:rsidP="00EC3F28"/>
    <w:p w:rsidR="00AA6AE6" w:rsidRDefault="00FE01B2" w:rsidP="007E357C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:rsidR="00E44F94" w:rsidRDefault="00FE01B2" w:rsidP="00E44F94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E44F94" w:rsidRPr="00E44F94">
        <w:rPr>
          <w:b/>
          <w:caps/>
        </w:rPr>
        <w:t>svaigpiena produktu pārvadājumu veikšan</w:t>
      </w:r>
      <w:r w:rsidR="00E44F94">
        <w:rPr>
          <w:b/>
          <w:caps/>
        </w:rPr>
        <w:t>U</w:t>
      </w:r>
      <w:r w:rsidR="00E44F94" w:rsidRPr="00E44F94">
        <w:rPr>
          <w:b/>
          <w:caps/>
        </w:rPr>
        <w:t xml:space="preserve"> </w:t>
      </w:r>
    </w:p>
    <w:p w:rsidR="005E72C9" w:rsidRPr="00124497" w:rsidRDefault="00E44F94" w:rsidP="00E44F94">
      <w:pPr>
        <w:jc w:val="center"/>
        <w:rPr>
          <w:bCs/>
          <w:caps/>
          <w:sz w:val="22"/>
          <w:szCs w:val="22"/>
        </w:rPr>
      </w:pPr>
      <w:r w:rsidRPr="00E44F94">
        <w:rPr>
          <w:b/>
          <w:caps/>
        </w:rPr>
        <w:t>satiksmes ierobežojumu darbības zonā</w:t>
      </w:r>
    </w:p>
    <w:p w:rsidR="005E72C9" w:rsidRDefault="005E72C9" w:rsidP="00FE01B2"/>
    <w:p w:rsidR="00FE01B2" w:rsidRPr="00414482" w:rsidRDefault="00FE01B2" w:rsidP="00FE01B2">
      <w:r w:rsidRPr="00414482">
        <w:t>20__.gada __.________</w:t>
      </w:r>
    </w:p>
    <w:p w:rsidR="00D63A42" w:rsidRDefault="00D63A42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035"/>
      </w:tblGrid>
      <w:tr w:rsidR="00EC3F28" w:rsidTr="00916644">
        <w:tc>
          <w:tcPr>
            <w:tcW w:w="3438" w:type="dxa"/>
          </w:tcPr>
          <w:p w:rsidR="00EC3F28" w:rsidRPr="00392F0F" w:rsidRDefault="00EC3F28" w:rsidP="00916644">
            <w:pPr>
              <w:rPr>
                <w:b/>
              </w:rPr>
            </w:pPr>
            <w:r w:rsidRPr="00A139D9">
              <w:rPr>
                <w:b/>
              </w:rPr>
              <w:t>Pārvadājuma datums un laiks:</w:t>
            </w:r>
            <w:r>
              <w:rPr>
                <w:bCs/>
              </w:rPr>
              <w:t xml:space="preserve"> 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EC3F28" w:rsidRDefault="00EC3F28" w:rsidP="00916644"/>
        </w:tc>
      </w:tr>
    </w:tbl>
    <w:p w:rsidR="00EC3F28" w:rsidRDefault="00EC3F28" w:rsidP="00EC3F28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05"/>
      </w:tblGrid>
      <w:tr w:rsidR="00EC3F28" w:rsidTr="00916644">
        <w:tc>
          <w:tcPr>
            <w:tcW w:w="2268" w:type="dxa"/>
          </w:tcPr>
          <w:p w:rsidR="00EC3F28" w:rsidRDefault="00EC3F28" w:rsidP="00916644">
            <w:pPr>
              <w:rPr>
                <w:b/>
              </w:rPr>
            </w:pPr>
            <w:r w:rsidRPr="00A139D9">
              <w:rPr>
                <w:b/>
              </w:rPr>
              <w:t>Transportlīdzeklis:</w:t>
            </w:r>
            <w:r>
              <w:rPr>
                <w:bCs/>
              </w:rPr>
              <w:t xml:space="preserve">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:rsidR="00EC3F28" w:rsidRDefault="00EC3F28" w:rsidP="00916644">
            <w:pPr>
              <w:rPr>
                <w:b/>
              </w:rPr>
            </w:pPr>
          </w:p>
        </w:tc>
      </w:tr>
    </w:tbl>
    <w:p w:rsidR="00EC3F28" w:rsidRPr="00A139D9" w:rsidRDefault="00EC3F28" w:rsidP="00EC3F28">
      <w:pPr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495"/>
      </w:tblGrid>
      <w:tr w:rsidR="00EC3F28" w:rsidTr="000955C7">
        <w:tc>
          <w:tcPr>
            <w:tcW w:w="3978" w:type="dxa"/>
          </w:tcPr>
          <w:p w:rsidR="00EC3F28" w:rsidRDefault="00EC3F28" w:rsidP="00916644">
            <w:pPr>
              <w:rPr>
                <w:b/>
              </w:rPr>
            </w:pPr>
            <w:r w:rsidRPr="003A5860">
              <w:rPr>
                <w:b/>
              </w:rPr>
              <w:t>Paredzētais pārvadājuma maršrut</w:t>
            </w:r>
            <w:r>
              <w:rPr>
                <w:b/>
              </w:rPr>
              <w:t>s</w:t>
            </w:r>
            <w:r w:rsidRPr="003A5860">
              <w:rPr>
                <w:b/>
              </w:rPr>
              <w:t>:</w:t>
            </w:r>
          </w:p>
        </w:tc>
        <w:tc>
          <w:tcPr>
            <w:tcW w:w="5495" w:type="dxa"/>
          </w:tcPr>
          <w:p w:rsidR="00EC3F28" w:rsidRPr="00392F0F" w:rsidRDefault="00EC3F28" w:rsidP="00916644">
            <w:pPr>
              <w:rPr>
                <w:i/>
                <w:iCs/>
              </w:rPr>
            </w:pPr>
          </w:p>
        </w:tc>
      </w:tr>
      <w:tr w:rsidR="000955C7" w:rsidTr="000955C7">
        <w:tc>
          <w:tcPr>
            <w:tcW w:w="9473" w:type="dxa"/>
            <w:gridSpan w:val="2"/>
            <w:tcBorders>
              <w:bottom w:val="single" w:sz="4" w:space="0" w:color="auto"/>
            </w:tcBorders>
          </w:tcPr>
          <w:p w:rsidR="000955C7" w:rsidRDefault="000955C7" w:rsidP="00916644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A139D9">
              <w:rPr>
                <w:i/>
                <w:iCs/>
              </w:rPr>
              <w:t>alsts autoceļa indekss, km, novads</w:t>
            </w:r>
          </w:p>
        </w:tc>
      </w:tr>
      <w:tr w:rsidR="000955C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5C7" w:rsidRDefault="000955C7" w:rsidP="00916644">
            <w:pPr>
              <w:rPr>
                <w:i/>
                <w:iCs/>
              </w:rPr>
            </w:pPr>
          </w:p>
        </w:tc>
      </w:tr>
      <w:tr w:rsidR="000955C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5C7" w:rsidRDefault="000955C7" w:rsidP="00916644">
            <w:pPr>
              <w:rPr>
                <w:i/>
                <w:iCs/>
              </w:rPr>
            </w:pPr>
          </w:p>
        </w:tc>
      </w:tr>
      <w:tr w:rsidR="000955C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5C7" w:rsidRDefault="000955C7" w:rsidP="00916644">
            <w:pPr>
              <w:rPr>
                <w:i/>
                <w:iCs/>
              </w:rPr>
            </w:pPr>
          </w:p>
        </w:tc>
      </w:tr>
      <w:tr w:rsidR="000955C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5C7" w:rsidRDefault="000955C7" w:rsidP="00916644">
            <w:pPr>
              <w:rPr>
                <w:i/>
                <w:iCs/>
              </w:rPr>
            </w:pPr>
          </w:p>
        </w:tc>
      </w:tr>
      <w:tr w:rsidR="000955C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5C7" w:rsidRDefault="000955C7" w:rsidP="00916644">
            <w:pPr>
              <w:rPr>
                <w:i/>
                <w:iCs/>
              </w:rPr>
            </w:pPr>
          </w:p>
        </w:tc>
      </w:tr>
      <w:tr w:rsidR="000955C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5C7" w:rsidRDefault="000955C7" w:rsidP="00916644">
            <w:pPr>
              <w:rPr>
                <w:i/>
                <w:iCs/>
              </w:rPr>
            </w:pPr>
          </w:p>
        </w:tc>
      </w:tr>
      <w:tr w:rsidR="000955C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5C7" w:rsidRDefault="000955C7" w:rsidP="00916644">
            <w:pPr>
              <w:rPr>
                <w:i/>
                <w:iCs/>
              </w:rPr>
            </w:pPr>
          </w:p>
        </w:tc>
      </w:tr>
    </w:tbl>
    <w:p w:rsidR="0027409D" w:rsidRDefault="0027409D" w:rsidP="00D63A42">
      <w:pPr>
        <w:jc w:val="both"/>
        <w:rPr>
          <w:b/>
          <w:bCs/>
          <w:u w:val="single"/>
        </w:rPr>
      </w:pPr>
    </w:p>
    <w:p w:rsidR="004056A1" w:rsidRDefault="004056A1" w:rsidP="00D63A42">
      <w:pPr>
        <w:jc w:val="both"/>
        <w:rPr>
          <w:b/>
          <w:bCs/>
          <w:u w:val="single"/>
        </w:rPr>
      </w:pPr>
    </w:p>
    <w:p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D15B44" w:rsidTr="00796E1B">
        <w:tc>
          <w:tcPr>
            <w:tcW w:w="456" w:type="dxa"/>
          </w:tcPr>
          <w:p w:rsidR="00D15B44" w:rsidRDefault="00D06AAB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:rsidR="00D15B44" w:rsidRDefault="0027409D" w:rsidP="00A838DD">
            <w:pPr>
              <w:jc w:val="both"/>
            </w:pPr>
            <w:r w:rsidRPr="0027409D">
              <w:t>Pārvadājuma shēma.</w:t>
            </w:r>
          </w:p>
        </w:tc>
      </w:tr>
      <w:tr w:rsidR="00796E1B" w:rsidTr="0079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96E1B" w:rsidRDefault="00D06AAB" w:rsidP="0028764F">
            <w:sdt>
              <w:sdtPr>
                <w:id w:val="-19149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:rsidR="00796E1B" w:rsidRDefault="00796E1B" w:rsidP="0028764F">
            <w:pPr>
              <w:jc w:val="both"/>
            </w:pPr>
            <w:r w:rsidRPr="00796E1B">
              <w:t>Transporta līdzekļa reģistrācijas apliecība</w:t>
            </w:r>
            <w:r w:rsidR="0010582D">
              <w:t>s</w:t>
            </w:r>
            <w:r w:rsidRPr="00796E1B">
              <w:t xml:space="preserve"> kopija</w:t>
            </w:r>
            <w:r w:rsidRPr="0027409D">
              <w:t>.</w:t>
            </w:r>
          </w:p>
        </w:tc>
      </w:tr>
    </w:tbl>
    <w:p w:rsidR="00D15B44" w:rsidRDefault="00D15B44" w:rsidP="00D15B44">
      <w:pPr>
        <w:jc w:val="both"/>
      </w:pPr>
    </w:p>
    <w:p w:rsidR="008D1D8B" w:rsidRDefault="008D1D8B" w:rsidP="00D15B44">
      <w:pPr>
        <w:jc w:val="both"/>
      </w:pPr>
    </w:p>
    <w:p w:rsidR="008D1D8B" w:rsidRDefault="008D1D8B" w:rsidP="00D15B44">
      <w:pPr>
        <w:jc w:val="both"/>
      </w:pPr>
    </w:p>
    <w:p w:rsidR="00B84E4F" w:rsidRDefault="00B84E4F" w:rsidP="00B84E4F">
      <w:pPr>
        <w:jc w:val="both"/>
      </w:pPr>
      <w:r w:rsidRPr="005B65DB">
        <w:t>Iesniedzēja vārds, uzvārds</w:t>
      </w:r>
      <w:r>
        <w:t xml:space="preserve"> </w:t>
      </w:r>
    </w:p>
    <w:p w:rsidR="00B84E4F" w:rsidRDefault="00B84E4F" w:rsidP="00B84E4F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:rsidR="00B84E4F" w:rsidRDefault="00B84E4F" w:rsidP="00B84E4F">
      <w:pPr>
        <w:jc w:val="both"/>
      </w:pPr>
      <w:r>
        <w:t>P</w:t>
      </w:r>
      <w:r w:rsidRPr="005B65DB">
        <w:t xml:space="preserve">araksts </w:t>
      </w:r>
    </w:p>
    <w:p w:rsidR="00D63A42" w:rsidRPr="00FE01B2" w:rsidRDefault="00D63A42" w:rsidP="00D63A42">
      <w:pPr>
        <w:jc w:val="both"/>
      </w:pPr>
    </w:p>
    <w:sectPr w:rsidR="00D63A42" w:rsidRPr="00FE01B2" w:rsidSect="00183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AAB" w:rsidRDefault="00D06AAB" w:rsidP="00D02AE3">
      <w:r>
        <w:separator/>
      </w:r>
    </w:p>
  </w:endnote>
  <w:endnote w:type="continuationSeparator" w:id="0">
    <w:p w:rsidR="00D06AAB" w:rsidRDefault="00D06AAB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FD1" w:rsidRDefault="005B1F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953" w:rsidRDefault="00D06AAB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FD1" w:rsidRDefault="005B1F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AAB" w:rsidRDefault="00D06AAB" w:rsidP="00D02AE3">
      <w:r>
        <w:separator/>
      </w:r>
    </w:p>
  </w:footnote>
  <w:footnote w:type="continuationSeparator" w:id="0">
    <w:p w:rsidR="00D06AAB" w:rsidRDefault="00D06AAB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FD1" w:rsidRDefault="005B1FD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E44F94" w:rsidRPr="00E44F94">
      <w:rPr>
        <w:sz w:val="16"/>
        <w:szCs w:val="16"/>
      </w:rPr>
      <w:t>svaigpiena produktu pārvadājumu veikšan</w:t>
    </w:r>
    <w:r w:rsidR="00E44F94">
      <w:rPr>
        <w:sz w:val="16"/>
        <w:szCs w:val="16"/>
      </w:rPr>
      <w:t>u</w:t>
    </w:r>
    <w:r w:rsidR="00E44F94" w:rsidRPr="00E44F94">
      <w:rPr>
        <w:sz w:val="16"/>
        <w:szCs w:val="16"/>
      </w:rPr>
      <w:t xml:space="preserve"> satiksmes ierobežojumu darbības zonā</w:t>
    </w:r>
    <w:r w:rsidR="005B1FD1">
      <w:rPr>
        <w:sz w:val="16"/>
        <w:szCs w:val="16"/>
      </w:rPr>
      <w:t xml:space="preserve"> (09/2020)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FD1" w:rsidRDefault="005B1FD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42"/>
    <w:rsid w:val="0002175E"/>
    <w:rsid w:val="00022DAE"/>
    <w:rsid w:val="000955C7"/>
    <w:rsid w:val="000B0E64"/>
    <w:rsid w:val="000F6187"/>
    <w:rsid w:val="0010582D"/>
    <w:rsid w:val="00120A96"/>
    <w:rsid w:val="00124497"/>
    <w:rsid w:val="00127D75"/>
    <w:rsid w:val="001A09B5"/>
    <w:rsid w:val="001C0A21"/>
    <w:rsid w:val="0027409D"/>
    <w:rsid w:val="0030729D"/>
    <w:rsid w:val="004056A1"/>
    <w:rsid w:val="00493FCA"/>
    <w:rsid w:val="00574B5C"/>
    <w:rsid w:val="005B1FD1"/>
    <w:rsid w:val="005E72C9"/>
    <w:rsid w:val="005F7C56"/>
    <w:rsid w:val="00627F7A"/>
    <w:rsid w:val="00716C4A"/>
    <w:rsid w:val="00725BDB"/>
    <w:rsid w:val="00732039"/>
    <w:rsid w:val="00741738"/>
    <w:rsid w:val="00796E1B"/>
    <w:rsid w:val="007D7953"/>
    <w:rsid w:val="007E357C"/>
    <w:rsid w:val="00846B8C"/>
    <w:rsid w:val="008B447B"/>
    <w:rsid w:val="008D1D8B"/>
    <w:rsid w:val="009C46F4"/>
    <w:rsid w:val="009F3B08"/>
    <w:rsid w:val="00A139D9"/>
    <w:rsid w:val="00A6208C"/>
    <w:rsid w:val="00A84AC3"/>
    <w:rsid w:val="00AA6AE6"/>
    <w:rsid w:val="00B71F2F"/>
    <w:rsid w:val="00B84E4F"/>
    <w:rsid w:val="00C22D1D"/>
    <w:rsid w:val="00CA6B75"/>
    <w:rsid w:val="00D0223A"/>
    <w:rsid w:val="00D02AE3"/>
    <w:rsid w:val="00D06AAB"/>
    <w:rsid w:val="00D13512"/>
    <w:rsid w:val="00D15B44"/>
    <w:rsid w:val="00D440C9"/>
    <w:rsid w:val="00D515DB"/>
    <w:rsid w:val="00D63A42"/>
    <w:rsid w:val="00D9145C"/>
    <w:rsid w:val="00E1478E"/>
    <w:rsid w:val="00E44F94"/>
    <w:rsid w:val="00EC3F28"/>
    <w:rsid w:val="00F06D8A"/>
    <w:rsid w:val="00F4260D"/>
    <w:rsid w:val="00F5510C"/>
    <w:rsid w:val="00F55C9F"/>
    <w:rsid w:val="00F75939"/>
    <w:rsid w:val="00FB4DFC"/>
    <w:rsid w:val="00FE01B2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38</cp:revision>
  <cp:lastPrinted>2020-08-05T12:27:00Z</cp:lastPrinted>
  <dcterms:created xsi:type="dcterms:W3CDTF">2017-06-06T08:46:00Z</dcterms:created>
  <dcterms:modified xsi:type="dcterms:W3CDTF">2020-08-05T12:27:00Z</dcterms:modified>
</cp:coreProperties>
</file>